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5434BC2" w:rsidR="001A4E71" w:rsidRPr="0041094F" w:rsidRDefault="008A615A" w:rsidP="00567217">
            <w:r>
              <w:t>Eramaa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6472193" w:rsidR="001A4E71" w:rsidRPr="0041094F" w:rsidRDefault="008A615A" w:rsidP="00567217">
            <w:r>
              <w:t>12602017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5CBB0ACF" w:rsidR="001A4E71" w:rsidRPr="0041094F" w:rsidRDefault="008A615A" w:rsidP="00567217">
            <w:r>
              <w:t>Pikk 4, Võru linn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0E9470" w:rsidR="001A4E71" w:rsidRPr="0041094F" w:rsidRDefault="008A615A" w:rsidP="00567217">
            <w:r>
              <w:t>Ants Asi, 53491332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0DD01202" w14:textId="41D555CD" w:rsidR="001A4E71" w:rsidRDefault="008C39B7" w:rsidP="00BF67AD">
            <w:pPr>
              <w:pStyle w:val="NoSpacing"/>
              <w:jc w:val="center"/>
              <w:rPr>
                <w:rFonts w:eastAsiaTheme="minorHAnsi" w:cstheme="minorBidi"/>
                <w:sz w:val="20"/>
                <w:szCs w:val="20"/>
                <w:lang w:val="et-EE"/>
              </w:rPr>
            </w:pPr>
            <w:r>
              <w:rPr>
                <w:rFonts w:eastAsiaTheme="minorHAnsi" w:cstheme="minorBidi"/>
                <w:sz w:val="20"/>
                <w:szCs w:val="20"/>
                <w:lang w:val="et-EE"/>
              </w:rPr>
              <w:t>25229</w:t>
            </w:r>
            <w:r w:rsidR="00BF67AD" w:rsidRPr="00BF67AD">
              <w:rPr>
                <w:rFonts w:eastAsiaTheme="minorHAnsi" w:cstheme="minorBidi"/>
                <w:sz w:val="20"/>
                <w:szCs w:val="20"/>
                <w:lang w:val="et-EE"/>
              </w:rPr>
              <w:t xml:space="preserve"> </w:t>
            </w:r>
            <w:r>
              <w:rPr>
                <w:rFonts w:eastAsiaTheme="minorHAnsi" w:cstheme="minorBidi"/>
                <w:sz w:val="20"/>
                <w:szCs w:val="20"/>
                <w:lang w:val="et-EE"/>
              </w:rPr>
              <w:t>Külaoru-Hinsa</w:t>
            </w:r>
            <w:r w:rsidR="00BF67AD" w:rsidRPr="00BF67AD">
              <w:rPr>
                <w:rFonts w:eastAsiaTheme="minorHAnsi" w:cstheme="minorBidi"/>
                <w:sz w:val="20"/>
                <w:szCs w:val="20"/>
                <w:lang w:val="et-EE"/>
              </w:rPr>
              <w:t xml:space="preserve"> tee</w:t>
            </w:r>
          </w:p>
          <w:p w14:paraId="024F8EC7" w14:textId="7FFA0D6D" w:rsidR="00BF67AD" w:rsidRDefault="008C39B7" w:rsidP="00BF6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3,6-3,8</w:t>
            </w:r>
            <w:r w:rsidR="00BF67AD">
              <w:rPr>
                <w:sz w:val="20"/>
                <w:szCs w:val="20"/>
              </w:rPr>
              <w:t xml:space="preserve"> km-l </w:t>
            </w:r>
            <w:r w:rsidR="00F21752">
              <w:rPr>
                <w:sz w:val="20"/>
                <w:szCs w:val="20"/>
              </w:rPr>
              <w:t>paremal</w:t>
            </w:r>
            <w:r w:rsidR="00BF67AD">
              <w:rPr>
                <w:sz w:val="20"/>
                <w:szCs w:val="20"/>
              </w:rPr>
              <w:t xml:space="preserve"> pool teed</w:t>
            </w:r>
          </w:p>
          <w:p w14:paraId="78276159" w14:textId="4CB01CE8" w:rsidR="00BF67AD" w:rsidRPr="0041094F" w:rsidRDefault="00BF67AD" w:rsidP="00BF67A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557F8E97" w:rsidR="001A4E71" w:rsidRPr="0041094F" w:rsidRDefault="008C39B7" w:rsidP="008C39B7">
            <w:pPr>
              <w:pStyle w:val="NoSpacing"/>
              <w:jc w:val="center"/>
              <w:rPr>
                <w:lang w:val="et-EE"/>
              </w:rPr>
            </w:pPr>
            <w:r w:rsidRPr="008C39B7">
              <w:rPr>
                <w:lang w:val="et-EE"/>
              </w:rPr>
              <w:t>91701:001:2442</w:t>
            </w:r>
            <w:r>
              <w:rPr>
                <w:lang w:val="et-EE"/>
              </w:rPr>
              <w:t xml:space="preserve"> Rannamäe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7ABEC6B" w:rsidR="001A4E71" w:rsidRPr="0041094F" w:rsidRDefault="00BF67AD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8A615A">
              <w:rPr>
                <w:lang w:val="et-EE"/>
              </w:rPr>
              <w:t xml:space="preserve">Ümarmaterjal </w:t>
            </w:r>
            <w:r w:rsidR="008C39B7">
              <w:rPr>
                <w:lang w:val="et-EE"/>
              </w:rPr>
              <w:t>120 ja raidmed 150m3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47F2396" w:rsidR="001A4E71" w:rsidRPr="0041094F" w:rsidRDefault="008C39B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BF67AD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BF67AD">
              <w:rPr>
                <w:lang w:val="et-EE"/>
              </w:rPr>
              <w:t>.</w:t>
            </w:r>
            <w:r>
              <w:rPr>
                <w:lang w:val="et-EE"/>
              </w:rPr>
              <w:t>20</w:t>
            </w:r>
            <w:r w:rsidR="00BF67AD">
              <w:rPr>
                <w:lang w:val="et-EE"/>
              </w:rPr>
              <w:t>26 – 15.0</w:t>
            </w:r>
            <w:r>
              <w:rPr>
                <w:lang w:val="et-EE"/>
              </w:rPr>
              <w:t>7</w:t>
            </w:r>
            <w:r w:rsidR="00BF67AD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634F19E6" w:rsidR="001A4E71" w:rsidRPr="0041094F" w:rsidRDefault="008C39B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05.05.2026 – 15.07.2026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5B15334" w:rsidR="001A4E71" w:rsidRPr="0041094F" w:rsidRDefault="008C39B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BF67AD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F67AD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0A6ED9A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61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3C60D3B8" w:rsidR="001A4E71" w:rsidRDefault="008C39B7" w:rsidP="001A4E71">
      <w:pPr>
        <w:rPr>
          <w:b/>
          <w:sz w:val="22"/>
        </w:rPr>
      </w:pPr>
      <w:r w:rsidRPr="008C39B7">
        <w:rPr>
          <w:b/>
          <w:sz w:val="22"/>
        </w:rPr>
        <w:lastRenderedPageBreak/>
        <w:drawing>
          <wp:inline distT="0" distB="0" distL="0" distR="0" wp14:anchorId="69A70BF7" wp14:editId="0E4AC6A8">
            <wp:extent cx="5759450" cy="3762375"/>
            <wp:effectExtent l="0" t="0" r="0" b="9525"/>
            <wp:docPr id="1662983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83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6A77" w14:textId="77777777" w:rsidR="00D773FD" w:rsidRDefault="00D773FD" w:rsidP="00C03981">
      <w:r>
        <w:separator/>
      </w:r>
    </w:p>
  </w:endnote>
  <w:endnote w:type="continuationSeparator" w:id="0">
    <w:p w14:paraId="182C069C" w14:textId="77777777" w:rsidR="00D773FD" w:rsidRDefault="00D773F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ECD1" w14:textId="77777777" w:rsidR="00D773FD" w:rsidRDefault="00D773FD" w:rsidP="00C03981">
      <w:r>
        <w:separator/>
      </w:r>
    </w:p>
  </w:footnote>
  <w:footnote w:type="continuationSeparator" w:id="0">
    <w:p w14:paraId="6CB1686F" w14:textId="77777777" w:rsidR="00D773FD" w:rsidRDefault="00D773FD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4C5A"/>
    <w:rsid w:val="00197512"/>
    <w:rsid w:val="001A4E71"/>
    <w:rsid w:val="003565A7"/>
    <w:rsid w:val="004F60CB"/>
    <w:rsid w:val="00522E77"/>
    <w:rsid w:val="00556548"/>
    <w:rsid w:val="00567217"/>
    <w:rsid w:val="00597994"/>
    <w:rsid w:val="005F3DA3"/>
    <w:rsid w:val="008A615A"/>
    <w:rsid w:val="008C39B7"/>
    <w:rsid w:val="008D3C24"/>
    <w:rsid w:val="008D3DD0"/>
    <w:rsid w:val="00A76984"/>
    <w:rsid w:val="00A93FC1"/>
    <w:rsid w:val="00AC320C"/>
    <w:rsid w:val="00B6509C"/>
    <w:rsid w:val="00BF00FA"/>
    <w:rsid w:val="00BF67AD"/>
    <w:rsid w:val="00C03981"/>
    <w:rsid w:val="00C17404"/>
    <w:rsid w:val="00CB5B55"/>
    <w:rsid w:val="00D051D3"/>
    <w:rsid w:val="00D773FD"/>
    <w:rsid w:val="00F21752"/>
    <w:rsid w:val="00F77BF2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Ants Asi</cp:lastModifiedBy>
  <cp:revision>2</cp:revision>
  <dcterms:created xsi:type="dcterms:W3CDTF">2026-05-05T08:46:00Z</dcterms:created>
  <dcterms:modified xsi:type="dcterms:W3CDTF">2026-05-05T08:46:00Z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